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015" w:rsidRDefault="00895826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65pt;margin-top:207pt;width:470.4pt;height:122.2pt;z-index:251660288;mso-width-relative:margin;mso-height-relative:margin">
            <v:textbox>
              <w:txbxContent>
                <w:p w:rsidR="0081236A" w:rsidRDefault="00A271AD">
                  <w:r>
                    <w:t>The John</w:t>
                  </w:r>
                  <w:r w:rsidR="00D566D3">
                    <w:t xml:space="preserve"> P. Oros Scholarship </w:t>
                  </w:r>
                  <w:r w:rsidR="0081236A">
                    <w:t xml:space="preserve">was created in the fall of 2016 in remembrance of John Oros. John was a </w:t>
                  </w:r>
                  <w:r w:rsidR="003F7304">
                    <w:t xml:space="preserve">maintenance </w:t>
                  </w:r>
                  <w:proofErr w:type="gramStart"/>
                  <w:r w:rsidR="003F7304">
                    <w:t xml:space="preserve">technician </w:t>
                  </w:r>
                  <w:r w:rsidR="0081236A">
                    <w:t xml:space="preserve"> for</w:t>
                  </w:r>
                  <w:proofErr w:type="gramEnd"/>
                  <w:r w:rsidR="0081236A">
                    <w:t xml:space="preserve"> Cleveland Cliffs Mine and later </w:t>
                  </w:r>
                  <w:r w:rsidR="007B4C89">
                    <w:t>part of the</w:t>
                  </w:r>
                  <w:r w:rsidR="0081236A">
                    <w:t xml:space="preserve"> </w:t>
                  </w:r>
                  <w:r>
                    <w:t xml:space="preserve">Ironworkers. </w:t>
                  </w:r>
                </w:p>
                <w:p w:rsidR="0081236A" w:rsidRDefault="0081236A">
                  <w:r>
                    <w:t xml:space="preserve">One of John’s passions was working on vehicles with his many friends. They </w:t>
                  </w:r>
                  <w:r w:rsidR="00A271AD">
                    <w:t xml:space="preserve">pulled many all nighters swapping engines, building bodies and fixing someone’s broken rig. </w:t>
                  </w:r>
                </w:p>
                <w:p w:rsidR="00A271AD" w:rsidRDefault="00D566D3">
                  <w:r>
                    <w:t>The Auto Service</w:t>
                  </w:r>
                  <w:r w:rsidR="00405695">
                    <w:t xml:space="preserve"> and trade industries </w:t>
                  </w:r>
                  <w:r w:rsidR="00C914A5">
                    <w:t>are</w:t>
                  </w:r>
                  <w:r w:rsidR="00A271AD">
                    <w:t xml:space="preserve"> in need of certified people who have a love and a passion for what John did. We hope this scholarship helps a young man or woman achieve that goal. 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8" type="#_x0000_t202" style="position:absolute;margin-left:1.65pt;margin-top:337.35pt;width:470.4pt;height:355.5pt;z-index:251662336;mso-width-relative:margin;mso-height-relative:margin">
            <v:textbox>
              <w:txbxContent>
                <w:p w:rsidR="00A271AD" w:rsidRPr="00D566D3" w:rsidRDefault="00D566D3" w:rsidP="00A271AD">
                  <w:pPr>
                    <w:jc w:val="center"/>
                    <w:rPr>
                      <w:b/>
                      <w:sz w:val="24"/>
                      <w:u w:val="single"/>
                    </w:rPr>
                  </w:pPr>
                  <w:r>
                    <w:rPr>
                      <w:b/>
                      <w:sz w:val="24"/>
                      <w:u w:val="single"/>
                    </w:rPr>
                    <w:t xml:space="preserve">John P. Oros </w:t>
                  </w:r>
                  <w:r w:rsidR="00405695">
                    <w:rPr>
                      <w:b/>
                      <w:sz w:val="24"/>
                      <w:u w:val="single"/>
                    </w:rPr>
                    <w:t xml:space="preserve">Memorial </w:t>
                  </w:r>
                  <w:r>
                    <w:rPr>
                      <w:b/>
                      <w:sz w:val="24"/>
                      <w:u w:val="single"/>
                    </w:rPr>
                    <w:t>Scholarship</w:t>
                  </w:r>
                  <w:r w:rsidR="00A271AD" w:rsidRPr="00D566D3">
                    <w:rPr>
                      <w:b/>
                      <w:sz w:val="24"/>
                      <w:u w:val="single"/>
                    </w:rPr>
                    <w:t xml:space="preserve"> Qualifications and Submission Information</w:t>
                  </w:r>
                </w:p>
                <w:p w:rsidR="00A271AD" w:rsidRPr="00D566D3" w:rsidRDefault="000551B7" w:rsidP="00A271A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The student applying must be currently attending a 2 or 4 year college and enrolled in one of the following programs: Welding, Industrial Maintenance, Auto Tech/any Auto program, Engineering</w:t>
                  </w:r>
                  <w:r w:rsidR="003A0F46">
                    <w:rPr>
                      <w:sz w:val="24"/>
                    </w:rPr>
                    <w:t xml:space="preserve"> in the construction industry – mechanical, civil, etc</w:t>
                  </w:r>
                  <w:r>
                    <w:rPr>
                      <w:sz w:val="24"/>
                    </w:rPr>
                    <w:t xml:space="preserve">. </w:t>
                  </w:r>
                </w:p>
                <w:p w:rsidR="00D566D3" w:rsidRPr="00D566D3" w:rsidRDefault="00D566D3" w:rsidP="00A271A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D566D3">
                    <w:rPr>
                      <w:sz w:val="24"/>
                    </w:rPr>
                    <w:t>The student must show proof of enrollment</w:t>
                  </w:r>
                  <w:r w:rsidR="000551B7">
                    <w:rPr>
                      <w:sz w:val="24"/>
                    </w:rPr>
                    <w:t>/attendance</w:t>
                  </w:r>
                  <w:r w:rsidRPr="00D566D3">
                    <w:rPr>
                      <w:sz w:val="24"/>
                    </w:rPr>
                    <w:t xml:space="preserve"> for the following semester upon application. </w:t>
                  </w:r>
                </w:p>
                <w:p w:rsidR="00D566D3" w:rsidRPr="007B4C89" w:rsidRDefault="00D566D3" w:rsidP="00D566D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D566D3">
                    <w:rPr>
                      <w:sz w:val="24"/>
                    </w:rPr>
                    <w:t xml:space="preserve">Application must include Application Form, </w:t>
                  </w:r>
                  <w:r w:rsidR="007B4C89">
                    <w:rPr>
                      <w:sz w:val="24"/>
                    </w:rPr>
                    <w:t>2 letters of reference</w:t>
                  </w:r>
                  <w:proofErr w:type="gramStart"/>
                  <w:r w:rsidR="007B4C89">
                    <w:rPr>
                      <w:sz w:val="24"/>
                    </w:rPr>
                    <w:t>,  proof</w:t>
                  </w:r>
                  <w:proofErr w:type="gramEnd"/>
                  <w:r w:rsidR="007B4C89">
                    <w:rPr>
                      <w:sz w:val="24"/>
                    </w:rPr>
                    <w:t xml:space="preserve"> of enrollment papers and a 1 page essay on yourself and why you deserve this scholarship. Tell us about your passions and your career goals and why you chose the field that you did. </w:t>
                  </w:r>
                </w:p>
                <w:p w:rsidR="00D566D3" w:rsidRDefault="00D566D3" w:rsidP="00D566D3">
                  <w:pPr>
                    <w:pStyle w:val="ListParagraph"/>
                    <w:jc w:val="center"/>
                    <w:rPr>
                      <w:b/>
                      <w:sz w:val="24"/>
                    </w:rPr>
                  </w:pPr>
                  <w:r w:rsidRPr="00D566D3">
                    <w:rPr>
                      <w:b/>
                      <w:sz w:val="24"/>
                    </w:rPr>
                    <w:t>Scholars</w:t>
                  </w:r>
                  <w:r w:rsidR="00BD721F">
                    <w:rPr>
                      <w:b/>
                      <w:sz w:val="24"/>
                    </w:rPr>
                    <w:t xml:space="preserve">hip to be awarded in May of 2020 for the </w:t>
                  </w:r>
                  <w:proofErr w:type="gramStart"/>
                  <w:r w:rsidR="00BD721F">
                    <w:rPr>
                      <w:b/>
                      <w:sz w:val="24"/>
                    </w:rPr>
                    <w:t>Fall</w:t>
                  </w:r>
                  <w:proofErr w:type="gramEnd"/>
                  <w:r w:rsidR="00BD721F">
                    <w:rPr>
                      <w:b/>
                      <w:sz w:val="24"/>
                    </w:rPr>
                    <w:t xml:space="preserve"> 2020</w:t>
                  </w:r>
                  <w:r w:rsidRPr="00D566D3">
                    <w:rPr>
                      <w:b/>
                      <w:sz w:val="24"/>
                    </w:rPr>
                    <w:t xml:space="preserve"> semester.</w:t>
                  </w:r>
                </w:p>
                <w:p w:rsidR="00D566D3" w:rsidRPr="00D566D3" w:rsidRDefault="00D566D3" w:rsidP="00D566D3">
                  <w:pPr>
                    <w:pStyle w:val="ListParagraph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Deadline: </w:t>
                  </w:r>
                  <w:r w:rsidR="00BD721F">
                    <w:rPr>
                      <w:b/>
                      <w:sz w:val="24"/>
                    </w:rPr>
                    <w:t xml:space="preserve">April 15, </w:t>
                  </w:r>
                  <w:r w:rsidR="00BD721F">
                    <w:rPr>
                      <w:b/>
                      <w:sz w:val="24"/>
                    </w:rPr>
                    <w:t>2020</w:t>
                  </w:r>
                </w:p>
                <w:p w:rsidR="00D566D3" w:rsidRDefault="00D566D3" w:rsidP="00D566D3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All information must be mailed to:</w:t>
                  </w:r>
                </w:p>
                <w:p w:rsidR="00D566D3" w:rsidRDefault="00D566D3" w:rsidP="00D566D3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John P. Oros Scholarship</w:t>
                  </w:r>
                </w:p>
                <w:p w:rsidR="00D566D3" w:rsidRDefault="00D566D3" w:rsidP="00D566D3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proofErr w:type="gramStart"/>
                  <w:r>
                    <w:rPr>
                      <w:sz w:val="24"/>
                    </w:rPr>
                    <w:t>c/o</w:t>
                  </w:r>
                  <w:proofErr w:type="gramEnd"/>
                  <w:r>
                    <w:rPr>
                      <w:sz w:val="24"/>
                    </w:rPr>
                    <w:t xml:space="preserve"> Sarah Schultz</w:t>
                  </w:r>
                </w:p>
                <w:p w:rsidR="00D566D3" w:rsidRDefault="0026537A" w:rsidP="00D566D3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309 S Front Street, Ste 102</w:t>
                  </w:r>
                </w:p>
                <w:p w:rsidR="0026537A" w:rsidRPr="00D566D3" w:rsidRDefault="0026537A" w:rsidP="00D566D3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Marquette, MI 49855</w:t>
                  </w:r>
                </w:p>
              </w:txbxContent>
            </v:textbox>
          </v:shape>
        </w:pict>
      </w:r>
      <w:r w:rsidR="001A3D29">
        <w:rPr>
          <w:noProof/>
        </w:rPr>
        <w:drawing>
          <wp:inline distT="0" distB="0" distL="0" distR="0">
            <wp:extent cx="5970784" cy="2527443"/>
            <wp:effectExtent l="19050" t="0" r="0" b="0"/>
            <wp:docPr id="16" name="Picture 16" descr="https://scontent-ord1-1.xx.fbcdn.net/t31.0-8/15003242_716896171802662_784937941310085241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ord1-1.xx.fbcdn.net/t31.0-8/15003242_716896171802662_7849379413100852412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4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784" cy="2527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2015" w:rsidSect="005F201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B51" w:rsidRDefault="000E5B51" w:rsidP="00D566D3">
      <w:pPr>
        <w:spacing w:after="0" w:line="240" w:lineRule="auto"/>
      </w:pPr>
      <w:r>
        <w:separator/>
      </w:r>
    </w:p>
  </w:endnote>
  <w:endnote w:type="continuationSeparator" w:id="0">
    <w:p w:rsidR="000E5B51" w:rsidRDefault="000E5B51" w:rsidP="00D56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B51" w:rsidRDefault="000E5B51" w:rsidP="00D566D3">
      <w:pPr>
        <w:spacing w:after="0" w:line="240" w:lineRule="auto"/>
      </w:pPr>
      <w:r>
        <w:separator/>
      </w:r>
    </w:p>
  </w:footnote>
  <w:footnote w:type="continuationSeparator" w:id="0">
    <w:p w:rsidR="000E5B51" w:rsidRDefault="000E5B51" w:rsidP="00D56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2877"/>
      <w:gridCol w:w="6713"/>
    </w:tblGrid>
    <w:tr w:rsidR="00405F11">
      <w:sdt>
        <w:sdtPr>
          <w:rPr>
            <w:color w:val="FFFFFF" w:themeColor="background1"/>
          </w:rPr>
          <w:alias w:val="Date"/>
          <w:id w:val="77625188"/>
          <w:placeholder>
            <w:docPart w:val="2BEF8FBCF68646979E87568EA2111798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405F11" w:rsidRDefault="00405F11" w:rsidP="00405F11">
              <w:pPr>
                <w:pStyle w:val="Header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COLLEGE STUDENT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405F11" w:rsidRDefault="00405F11">
          <w:pPr>
            <w:pStyle w:val="Header"/>
            <w:rPr>
              <w:bCs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Title"/>
              <w:id w:val="77625180"/>
              <w:placeholder>
                <w:docPart w:val="D2895FDB3F9643FBB61586BFADA4A194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b/>
                  <w:bCs/>
                  <w:caps/>
                  <w:sz w:val="24"/>
                  <w:szCs w:val="24"/>
                </w:rPr>
                <w:t>John P. Oros Memorial Scholarship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</w:tr>
  </w:tbl>
  <w:p w:rsidR="00D566D3" w:rsidRDefault="00D566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1394F"/>
    <w:multiLevelType w:val="hybridMultilevel"/>
    <w:tmpl w:val="AEA47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36A"/>
    <w:rsid w:val="000551B7"/>
    <w:rsid w:val="0007523C"/>
    <w:rsid w:val="00076BD7"/>
    <w:rsid w:val="000E5B51"/>
    <w:rsid w:val="001A3D29"/>
    <w:rsid w:val="001D2084"/>
    <w:rsid w:val="0026537A"/>
    <w:rsid w:val="002E765F"/>
    <w:rsid w:val="002F74B0"/>
    <w:rsid w:val="003A0F46"/>
    <w:rsid w:val="003A64D4"/>
    <w:rsid w:val="003C0DEA"/>
    <w:rsid w:val="003F6C0B"/>
    <w:rsid w:val="003F7304"/>
    <w:rsid w:val="00405695"/>
    <w:rsid w:val="00405F11"/>
    <w:rsid w:val="005524A1"/>
    <w:rsid w:val="005F2015"/>
    <w:rsid w:val="00623CA3"/>
    <w:rsid w:val="007552D4"/>
    <w:rsid w:val="0078570F"/>
    <w:rsid w:val="007B4C89"/>
    <w:rsid w:val="0081236A"/>
    <w:rsid w:val="00855914"/>
    <w:rsid w:val="00862392"/>
    <w:rsid w:val="00895826"/>
    <w:rsid w:val="008B3D5A"/>
    <w:rsid w:val="00A02125"/>
    <w:rsid w:val="00A271AD"/>
    <w:rsid w:val="00B054CC"/>
    <w:rsid w:val="00B51FC4"/>
    <w:rsid w:val="00BD721F"/>
    <w:rsid w:val="00C914A5"/>
    <w:rsid w:val="00CD710C"/>
    <w:rsid w:val="00D01773"/>
    <w:rsid w:val="00D070D7"/>
    <w:rsid w:val="00D2447E"/>
    <w:rsid w:val="00D566D3"/>
    <w:rsid w:val="00DC2162"/>
    <w:rsid w:val="00E94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3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71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6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6D3"/>
  </w:style>
  <w:style w:type="paragraph" w:styleId="Footer">
    <w:name w:val="footer"/>
    <w:basedOn w:val="Normal"/>
    <w:link w:val="FooterChar"/>
    <w:uiPriority w:val="99"/>
    <w:semiHidden/>
    <w:unhideWhenUsed/>
    <w:rsid w:val="00D56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66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BEF8FBCF68646979E87568EA2111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2D834-A224-48E8-A678-A6F5AC6F3137}"/>
      </w:docPartPr>
      <w:docPartBody>
        <w:p w:rsidR="008464CF" w:rsidRDefault="00F92197" w:rsidP="00F92197">
          <w:pPr>
            <w:pStyle w:val="2BEF8FBCF68646979E87568EA2111798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D2895FDB3F9643FBB61586BFADA4A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12697-72FF-4277-9DA9-96752D1AB12F}"/>
      </w:docPartPr>
      <w:docPartBody>
        <w:p w:rsidR="008464CF" w:rsidRDefault="00F92197" w:rsidP="00F92197">
          <w:pPr>
            <w:pStyle w:val="D2895FDB3F9643FBB61586BFADA4A194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A843C3"/>
    <w:rsid w:val="003C193B"/>
    <w:rsid w:val="00451312"/>
    <w:rsid w:val="005317DB"/>
    <w:rsid w:val="00566FED"/>
    <w:rsid w:val="008464CF"/>
    <w:rsid w:val="008920AF"/>
    <w:rsid w:val="00A137D0"/>
    <w:rsid w:val="00A843C3"/>
    <w:rsid w:val="00BC24A5"/>
    <w:rsid w:val="00EA5962"/>
    <w:rsid w:val="00F9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1BFFBDB019458BBFB637069D084DFF">
    <w:name w:val="711BFFBDB019458BBFB637069D084DFF"/>
    <w:rsid w:val="00A843C3"/>
  </w:style>
  <w:style w:type="paragraph" w:customStyle="1" w:styleId="BBF863D2B7ED44379A164EC236C73B0E">
    <w:name w:val="BBF863D2B7ED44379A164EC236C73B0E"/>
    <w:rsid w:val="00A843C3"/>
  </w:style>
  <w:style w:type="paragraph" w:customStyle="1" w:styleId="EDB9FC4A135440ED936C8ED0662D2F32">
    <w:name w:val="EDB9FC4A135440ED936C8ED0662D2F32"/>
    <w:rsid w:val="00A843C3"/>
  </w:style>
  <w:style w:type="paragraph" w:customStyle="1" w:styleId="318709B3DE454D678502A592BA55FACA">
    <w:name w:val="318709B3DE454D678502A592BA55FACA"/>
    <w:rsid w:val="00A843C3"/>
  </w:style>
  <w:style w:type="paragraph" w:customStyle="1" w:styleId="2BEF8FBCF68646979E87568EA2111798">
    <w:name w:val="2BEF8FBCF68646979E87568EA2111798"/>
    <w:rsid w:val="00F92197"/>
  </w:style>
  <w:style w:type="paragraph" w:customStyle="1" w:styleId="D2895FDB3F9643FBB61586BFADA4A194">
    <w:name w:val="D2895FDB3F9643FBB61586BFADA4A194"/>
    <w:rsid w:val="00F921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COLLEGE STUDENT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P. Oros Scholarship</vt:lpstr>
    </vt:vector>
  </TitlesOfParts>
  <Company>Hewlett-Packard Company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P. Oros Memorial Scholarship</dc:title>
  <dc:creator>UPBA</dc:creator>
  <cp:lastModifiedBy>UPBA</cp:lastModifiedBy>
  <cp:revision>7</cp:revision>
  <cp:lastPrinted>2018-01-25T14:54:00Z</cp:lastPrinted>
  <dcterms:created xsi:type="dcterms:W3CDTF">2018-01-25T14:52:00Z</dcterms:created>
  <dcterms:modified xsi:type="dcterms:W3CDTF">2019-10-14T19:05:00Z</dcterms:modified>
</cp:coreProperties>
</file>